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4C1" w14:textId="78DE5CA2" w:rsidR="00A25FC1" w:rsidRDefault="00A25FC1" w:rsidP="00A25FC1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473BD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9 do zarządzenia Nr </w:t>
      </w:r>
      <w:r w:rsidR="00473BD1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473BD1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4593BDA2" w14:textId="77777777" w:rsidR="00032B51" w:rsidRPr="00163468" w:rsidRDefault="00032B51" w:rsidP="00C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7A873F" w14:textId="77777777" w:rsidR="00032B51" w:rsidRPr="00741DE4" w:rsidRDefault="00032B51" w:rsidP="00032B5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59A36469" w14:textId="77777777" w:rsidR="00032B51" w:rsidRPr="00741DE4" w:rsidRDefault="00032B51" w:rsidP="00032B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6C4FF8E4" w14:textId="208EE571" w:rsidR="00032B51" w:rsidRPr="00741DE4" w:rsidRDefault="00032B51" w:rsidP="00032B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Probark Mały</w:t>
      </w:r>
    </w:p>
    <w:p w14:paraId="530C407B" w14:textId="77777777" w:rsidR="00032B51" w:rsidRDefault="00032B51" w:rsidP="00032B5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812A00E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D92E5BF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27848DC1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</w:p>
    <w:p w14:paraId="233EF5E3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16BD7F6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148D1AE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</w:p>
    <w:p w14:paraId="41A0EDD5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5D0D440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</w:p>
    <w:p w14:paraId="476B8D37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</w:p>
    <w:p w14:paraId="04155B63" w14:textId="77777777" w:rsidR="00032B51" w:rsidRPr="00E01B29" w:rsidRDefault="00032B51" w:rsidP="00032B5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425FA7BA" w14:textId="644AD44D" w:rsidR="00032B51" w:rsidRPr="00E01B29" w:rsidRDefault="00032B51" w:rsidP="00032B5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Probark Mały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Jakubowo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wieś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6AB25E56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57DA0C4A" w14:textId="77777777" w:rsidR="00032B51" w:rsidRDefault="00032B51" w:rsidP="00032B5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89221" wp14:editId="212ACD36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907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6316672B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6D80D939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031A6289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2642DAF1" w14:textId="77777777" w:rsidR="00032B51" w:rsidRDefault="00032B51" w:rsidP="00032B5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6690" wp14:editId="23DE62E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D1F5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6DD619BB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011BE58B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2641AC9C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4087AF78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06368EC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70BCEB1E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4BF62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577ED237" w14:textId="77777777" w:rsidR="00032B51" w:rsidRPr="003C62AC" w:rsidRDefault="00032B51" w:rsidP="00032B51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46206AA" w14:textId="430273E8" w:rsidR="00032B51" w:rsidRDefault="00032B51" w:rsidP="00272D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1FA68233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51DD9B38" w14:textId="77777777" w:rsidR="00032B51" w:rsidRPr="00816974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p w14:paraId="367018FD" w14:textId="6B97665C" w:rsidR="00344A72" w:rsidRDefault="00344A72" w:rsidP="00CE5667">
      <w:pPr>
        <w:spacing w:line="240" w:lineRule="auto"/>
        <w:jc w:val="both"/>
      </w:pPr>
    </w:p>
    <w:sectPr w:rsidR="003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32B51"/>
    <w:rsid w:val="00163468"/>
    <w:rsid w:val="001B266E"/>
    <w:rsid w:val="00272D4E"/>
    <w:rsid w:val="00344A72"/>
    <w:rsid w:val="00473BD1"/>
    <w:rsid w:val="00917F0F"/>
    <w:rsid w:val="009B5BA5"/>
    <w:rsid w:val="00A25FC1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2022-03-11T10:48:00Z</dcterms:modified>
</cp:coreProperties>
</file>